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946E" w14:textId="0DEB4E41" w:rsidR="009D7315" w:rsidRPr="001A72DD" w:rsidRDefault="009D7315" w:rsidP="00A62244">
      <w:pPr>
        <w:jc w:val="center"/>
      </w:pPr>
      <w:r w:rsidRPr="001A72DD">
        <w:t>АДМИНИСТРАЦИЯ</w:t>
      </w:r>
    </w:p>
    <w:p w14:paraId="621231B3" w14:textId="256204CA" w:rsidR="009D7315" w:rsidRPr="001A72DD" w:rsidRDefault="009D7315" w:rsidP="00A62244">
      <w:pPr>
        <w:pStyle w:val="ConsPlusTitle"/>
        <w:widowControl/>
        <w:ind w:left="708"/>
        <w:jc w:val="center"/>
        <w:rPr>
          <w:b w:val="0"/>
          <w:bCs w:val="0"/>
        </w:rPr>
      </w:pPr>
      <w:r w:rsidRPr="001A72DD">
        <w:rPr>
          <w:b w:val="0"/>
          <w:bCs w:val="0"/>
        </w:rPr>
        <w:t>КОСТАРЕВСКОГО СЕЛЬСКОГО ПОСЕЛЕНИЯ</w:t>
      </w:r>
    </w:p>
    <w:p w14:paraId="6F099609" w14:textId="77777777" w:rsidR="009D7315" w:rsidRPr="001A72DD" w:rsidRDefault="009D7315" w:rsidP="00A62244">
      <w:pPr>
        <w:pStyle w:val="ConsPlusTitle"/>
        <w:widowControl/>
        <w:ind w:left="708"/>
        <w:jc w:val="center"/>
        <w:rPr>
          <w:b w:val="0"/>
          <w:bCs w:val="0"/>
        </w:rPr>
      </w:pPr>
      <w:r w:rsidRPr="001A72DD">
        <w:rPr>
          <w:b w:val="0"/>
          <w:bCs w:val="0"/>
        </w:rPr>
        <w:t>КАМЫШИНСКОГО МУНИЦИПАЛЬНОГО РАЙОНА</w:t>
      </w:r>
    </w:p>
    <w:p w14:paraId="5DCDDAB1" w14:textId="77777777" w:rsidR="009D7315" w:rsidRPr="001A72DD" w:rsidRDefault="009D7315" w:rsidP="00A62244">
      <w:pPr>
        <w:pStyle w:val="ConsPlusTitle"/>
        <w:widowControl/>
        <w:ind w:left="708"/>
        <w:jc w:val="center"/>
        <w:rPr>
          <w:b w:val="0"/>
          <w:bCs w:val="0"/>
        </w:rPr>
      </w:pPr>
      <w:r w:rsidRPr="001A72DD">
        <w:rPr>
          <w:b w:val="0"/>
          <w:bCs w:val="0"/>
        </w:rPr>
        <w:t>ВОЛГОГРАДСКОЙ ОБЛАСТИ</w:t>
      </w:r>
    </w:p>
    <w:p w14:paraId="3D4BA938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1AA798EC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  <w:r w:rsidRPr="001A72DD">
        <w:rPr>
          <w:b w:val="0"/>
          <w:bCs w:val="0"/>
        </w:rPr>
        <w:t>ПОСТАНОВЛЕНИЕ</w:t>
      </w:r>
    </w:p>
    <w:p w14:paraId="2AA24577" w14:textId="3B3FEE22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  <w:r w:rsidRPr="001A72DD">
        <w:rPr>
          <w:b w:val="0"/>
          <w:bCs w:val="0"/>
        </w:rPr>
        <w:t xml:space="preserve">От 17.01.2020 г.                                                                 №11-П  </w:t>
      </w:r>
    </w:p>
    <w:p w14:paraId="2E4FB4C2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42D637BD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A62244" w:rsidRPr="001A72DD" w14:paraId="6DB83445" w14:textId="77777777" w:rsidTr="009D7315">
        <w:tc>
          <w:tcPr>
            <w:tcW w:w="5068" w:type="dxa"/>
            <w:hideMark/>
          </w:tcPr>
          <w:p w14:paraId="2F252F85" w14:textId="246707D6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1A72DD">
              <w:rPr>
                <w:b w:val="0"/>
                <w:bCs w:val="0"/>
              </w:rPr>
              <w:t>О внесении изменений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069" w:type="dxa"/>
          </w:tcPr>
          <w:p w14:paraId="409CBD56" w14:textId="77777777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  <w:p w14:paraId="581852AC" w14:textId="77777777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  <w:p w14:paraId="382886CC" w14:textId="77777777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  <w:p w14:paraId="05C812AF" w14:textId="77777777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  <w:p w14:paraId="67817D7E" w14:textId="77777777" w:rsidR="009D7315" w:rsidRPr="001A72DD" w:rsidRDefault="009D7315" w:rsidP="00A6224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</w:tbl>
    <w:p w14:paraId="4EBA31AD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5810A85E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1217F4EB" w14:textId="7EDCB80B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  <w:r w:rsidRPr="001A72DD">
        <w:rPr>
          <w:b w:val="0"/>
          <w:bCs w:val="0"/>
        </w:rPr>
        <w:tab/>
        <w:t>В соответствии с Федеральным законом от 02.03.2007 №25-ФЗ «О муниципальной службе в Российской Федерации», руководствуясь Уставом Костаревского сельского поселения, постановляю:</w:t>
      </w:r>
    </w:p>
    <w:p w14:paraId="3C1B9BE3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0A381601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24B0E33B" w14:textId="756862AA" w:rsidR="009D7315" w:rsidRPr="001A72DD" w:rsidRDefault="009D7315" w:rsidP="00A62244">
      <w:pPr>
        <w:pStyle w:val="ConsPlusTitle"/>
        <w:widowControl/>
        <w:ind w:firstLine="709"/>
        <w:jc w:val="both"/>
        <w:rPr>
          <w:b w:val="0"/>
          <w:bCs w:val="0"/>
        </w:rPr>
      </w:pPr>
      <w:r w:rsidRPr="001A72DD">
        <w:rPr>
          <w:b w:val="0"/>
          <w:bCs w:val="0"/>
        </w:rPr>
        <w:t>1.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 (далее – Постановление) внести следующие изменения:</w:t>
      </w:r>
    </w:p>
    <w:p w14:paraId="310A111F" w14:textId="77777777" w:rsidR="009D7315" w:rsidRPr="001A72DD" w:rsidRDefault="009D7315" w:rsidP="00A62244">
      <w:pPr>
        <w:pStyle w:val="ConsPlusTitle"/>
        <w:widowControl/>
        <w:ind w:firstLine="709"/>
        <w:jc w:val="both"/>
        <w:rPr>
          <w:b w:val="0"/>
          <w:bCs w:val="0"/>
        </w:rPr>
      </w:pPr>
      <w:r w:rsidRPr="001A72DD">
        <w:rPr>
          <w:b w:val="0"/>
          <w:bCs w:val="0"/>
        </w:rPr>
        <w:t>1.1.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Постановлением, изложить в редакции согласно приложению к настоящему постановлению.</w:t>
      </w:r>
    </w:p>
    <w:p w14:paraId="25C6099F" w14:textId="539B490E" w:rsidR="009D7315" w:rsidRPr="001A72DD" w:rsidRDefault="009D7315" w:rsidP="00294E5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72DD">
        <w:rPr>
          <w:rFonts w:ascii="Times New Roman" w:hAnsi="Times New Roman"/>
          <w:sz w:val="24"/>
          <w:szCs w:val="24"/>
        </w:rPr>
        <w:t xml:space="preserve">2.  Настоящее постановление подлежит официальному опубликованию (обнародованию) и </w:t>
      </w:r>
      <w:r w:rsidR="00387597" w:rsidRPr="001A72DD">
        <w:rPr>
          <w:rFonts w:ascii="Times New Roman" w:hAnsi="Times New Roman"/>
          <w:sz w:val="24"/>
          <w:szCs w:val="24"/>
        </w:rPr>
        <w:t>размещению в</w:t>
      </w:r>
      <w:r w:rsidRPr="001A72DD">
        <w:rPr>
          <w:rFonts w:ascii="Times New Roman" w:hAnsi="Times New Roman"/>
          <w:sz w:val="24"/>
          <w:szCs w:val="24"/>
        </w:rPr>
        <w:t xml:space="preserve"> сети Интернет на информационно-справочном портале комплексной информационной системы «Электронное правительство Волгоградской </w:t>
      </w:r>
      <w:bookmarkStart w:id="0" w:name="_GoBack"/>
      <w:bookmarkEnd w:id="0"/>
      <w:proofErr w:type="gramStart"/>
      <w:r w:rsidR="00387597" w:rsidRPr="001A72DD">
        <w:rPr>
          <w:rFonts w:ascii="Times New Roman" w:hAnsi="Times New Roman"/>
          <w:sz w:val="24"/>
          <w:szCs w:val="24"/>
        </w:rPr>
        <w:t xml:space="preserve">области»  </w:t>
      </w:r>
      <w:r w:rsidRPr="001A72D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94E58" w:rsidRPr="001A72DD">
        <w:rPr>
          <w:rFonts w:ascii="Times New Roman" w:hAnsi="Times New Roman"/>
          <w:sz w:val="24"/>
          <w:szCs w:val="24"/>
          <w:u w:val="single"/>
        </w:rPr>
        <w:t>https</w:t>
      </w:r>
      <w:r w:rsidR="00294E58" w:rsidRPr="001A72D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: // </w:t>
      </w:r>
      <w:r w:rsidR="00294E58" w:rsidRPr="001A72D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r w:rsidR="00294E58" w:rsidRPr="001A72D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-</w:t>
      </w:r>
      <w:r w:rsidR="00294E58" w:rsidRPr="001A72D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sp</w:t>
      </w:r>
      <w:r w:rsidR="00294E58" w:rsidRPr="001A72D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.ru/.</w:t>
      </w:r>
    </w:p>
    <w:p w14:paraId="396BE650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7B6F64D3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7B7BE3B7" w14:textId="081FD5FC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  <w:r w:rsidRPr="001A72DD">
        <w:rPr>
          <w:b w:val="0"/>
          <w:bCs w:val="0"/>
        </w:rPr>
        <w:t>Глава Костаревского сельского поселения                                               С.В. Марков</w:t>
      </w:r>
    </w:p>
    <w:p w14:paraId="5ADBE76E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414A3BDB" w14:textId="77777777" w:rsidR="009D7315" w:rsidRPr="001A72DD" w:rsidRDefault="009D7315" w:rsidP="00A62244">
      <w:pPr>
        <w:pStyle w:val="ConsPlusTitle"/>
        <w:widowControl/>
        <w:jc w:val="both"/>
        <w:rPr>
          <w:b w:val="0"/>
          <w:bCs w:val="0"/>
        </w:rPr>
      </w:pPr>
    </w:p>
    <w:p w14:paraId="57E712AE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56C47A0C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4A8AFA39" w14:textId="77777777" w:rsidR="009D7315" w:rsidRPr="001A72DD" w:rsidRDefault="009D7315" w:rsidP="00A62244">
      <w:pPr>
        <w:pStyle w:val="ConsPlusTitle"/>
        <w:widowControl/>
        <w:jc w:val="center"/>
        <w:rPr>
          <w:b w:val="0"/>
          <w:bCs w:val="0"/>
        </w:rPr>
      </w:pPr>
    </w:p>
    <w:p w14:paraId="171A0E2D" w14:textId="77777777" w:rsidR="00A62244" w:rsidRPr="001A72DD" w:rsidRDefault="00A62244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25717F77" w14:textId="77777777" w:rsidR="00A62244" w:rsidRPr="001A72DD" w:rsidRDefault="00A62244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71C1B43B" w14:textId="77777777" w:rsidR="00A62244" w:rsidRPr="001A72DD" w:rsidRDefault="00A62244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4C804A6A" w14:textId="77777777" w:rsidR="00A62244" w:rsidRPr="001A72DD" w:rsidRDefault="00A62244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45B3D6B5" w14:textId="35F5FF5D" w:rsidR="00A62244" w:rsidRDefault="00A62244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39525DF1" w14:textId="27EAAEC9" w:rsidR="001A72DD" w:rsidRDefault="001A72DD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71400C64" w14:textId="41283B15" w:rsidR="001A72DD" w:rsidRDefault="001A72DD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3F6F7E0E" w14:textId="77777777" w:rsidR="001A72DD" w:rsidRPr="001A72DD" w:rsidRDefault="001A72DD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7E9BEB54" w14:textId="77777777" w:rsidR="00294E58" w:rsidRPr="001A72DD" w:rsidRDefault="00294E58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162D0D6D" w14:textId="77777777" w:rsidR="00294E58" w:rsidRPr="001A72DD" w:rsidRDefault="00294E58" w:rsidP="00A62244">
      <w:pPr>
        <w:autoSpaceDE w:val="0"/>
        <w:autoSpaceDN w:val="0"/>
        <w:adjustRightInd w:val="0"/>
        <w:ind w:firstLine="540"/>
        <w:jc w:val="right"/>
        <w:outlineLvl w:val="0"/>
      </w:pPr>
    </w:p>
    <w:p w14:paraId="1B1AED41" w14:textId="3E9FDEA4" w:rsidR="009D7315" w:rsidRPr="001A72DD" w:rsidRDefault="009D7315" w:rsidP="00A62244">
      <w:pPr>
        <w:autoSpaceDE w:val="0"/>
        <w:autoSpaceDN w:val="0"/>
        <w:adjustRightInd w:val="0"/>
        <w:ind w:firstLine="540"/>
        <w:jc w:val="right"/>
        <w:outlineLvl w:val="0"/>
      </w:pPr>
      <w:r w:rsidRPr="001A72DD">
        <w:t xml:space="preserve">Приложение </w:t>
      </w:r>
    </w:p>
    <w:p w14:paraId="730CA7AF" w14:textId="77777777" w:rsidR="009D7315" w:rsidRPr="001A72DD" w:rsidRDefault="009D7315" w:rsidP="00A62244">
      <w:pPr>
        <w:autoSpaceDE w:val="0"/>
        <w:autoSpaceDN w:val="0"/>
        <w:adjustRightInd w:val="0"/>
        <w:ind w:firstLine="540"/>
        <w:jc w:val="right"/>
        <w:outlineLvl w:val="0"/>
      </w:pPr>
      <w:r w:rsidRPr="001A72DD">
        <w:t>к постановлению администрации</w:t>
      </w:r>
    </w:p>
    <w:p w14:paraId="4789D2F2" w14:textId="5DFC8F28" w:rsidR="009D7315" w:rsidRPr="001A72DD" w:rsidRDefault="009D7315" w:rsidP="00A62244">
      <w:pPr>
        <w:autoSpaceDE w:val="0"/>
        <w:autoSpaceDN w:val="0"/>
        <w:adjustRightInd w:val="0"/>
        <w:ind w:firstLine="540"/>
        <w:jc w:val="right"/>
        <w:outlineLvl w:val="0"/>
      </w:pPr>
      <w:r w:rsidRPr="001A72DD">
        <w:t xml:space="preserve">Костаревского сельского поселения </w:t>
      </w:r>
    </w:p>
    <w:p w14:paraId="0D6E56D3" w14:textId="0CBBADEF" w:rsidR="009D7315" w:rsidRPr="001A72DD" w:rsidRDefault="00924ED2" w:rsidP="00A62244">
      <w:pPr>
        <w:autoSpaceDE w:val="0"/>
        <w:autoSpaceDN w:val="0"/>
        <w:adjustRightInd w:val="0"/>
        <w:ind w:firstLine="540"/>
        <w:jc w:val="right"/>
        <w:outlineLvl w:val="0"/>
      </w:pPr>
      <w:r w:rsidRPr="001A72DD">
        <w:t>от 17.01.2020г</w:t>
      </w:r>
      <w:r w:rsidR="009D7315" w:rsidRPr="001A72DD">
        <w:t xml:space="preserve"> №11-П  </w:t>
      </w:r>
    </w:p>
    <w:p w14:paraId="5D058603" w14:textId="77777777" w:rsidR="009D7315" w:rsidRPr="001A72DD" w:rsidRDefault="009D7315" w:rsidP="00A62244">
      <w:pPr>
        <w:autoSpaceDE w:val="0"/>
        <w:autoSpaceDN w:val="0"/>
        <w:adjustRightInd w:val="0"/>
        <w:ind w:firstLine="540"/>
        <w:jc w:val="center"/>
        <w:outlineLvl w:val="0"/>
      </w:pPr>
      <w:r w:rsidRPr="001A72DD">
        <w:t>Состав</w:t>
      </w:r>
    </w:p>
    <w:p w14:paraId="37F3051F" w14:textId="77777777" w:rsidR="009D7315" w:rsidRPr="001A72DD" w:rsidRDefault="009D7315" w:rsidP="00A62244">
      <w:pPr>
        <w:autoSpaceDE w:val="0"/>
        <w:autoSpaceDN w:val="0"/>
        <w:adjustRightInd w:val="0"/>
        <w:ind w:firstLine="540"/>
        <w:jc w:val="center"/>
        <w:outlineLvl w:val="0"/>
      </w:pPr>
      <w:r w:rsidRPr="001A72DD"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14:paraId="01183C8C" w14:textId="77777777" w:rsidR="009D7315" w:rsidRPr="001A72DD" w:rsidRDefault="009D7315" w:rsidP="00A62244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62244" w:rsidRPr="001A72DD" w14:paraId="1657CC85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8E0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  <w:r w:rsidRPr="001A72DD">
              <w:t>Председатель комиссии:</w:t>
            </w:r>
          </w:p>
          <w:p w14:paraId="7CAAADD3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62B0" w14:textId="3E46A198" w:rsidR="009D7315" w:rsidRPr="001A72DD" w:rsidRDefault="009D7315" w:rsidP="00A62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1A72DD">
              <w:t>Марков Сергей Васильевич</w:t>
            </w:r>
          </w:p>
          <w:p w14:paraId="0D65D2E1" w14:textId="303BBDAA" w:rsidR="009D7315" w:rsidRPr="001A72DD" w:rsidRDefault="009D7315" w:rsidP="00A62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1A72DD">
              <w:t>Глава Костаревского сельского поселения</w:t>
            </w:r>
          </w:p>
        </w:tc>
      </w:tr>
      <w:tr w:rsidR="00A62244" w:rsidRPr="001A72DD" w14:paraId="0C4064D4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86F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  <w:r w:rsidRPr="001A72DD">
              <w:t>Заместитель председателя:</w:t>
            </w:r>
          </w:p>
          <w:p w14:paraId="600F140D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CBC" w14:textId="7C544DBC" w:rsidR="009D7315" w:rsidRPr="001A72DD" w:rsidRDefault="009D7315" w:rsidP="00A62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1A72DD">
              <w:t xml:space="preserve"> </w:t>
            </w:r>
          </w:p>
          <w:p w14:paraId="1F9E055C" w14:textId="644F664E" w:rsidR="009D7315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  <w:r w:rsidRPr="001A72DD">
              <w:t xml:space="preserve">- Коваленко Елена </w:t>
            </w:r>
            <w:r w:rsidR="00924ED2" w:rsidRPr="001A72DD">
              <w:t>Петровна -</w:t>
            </w:r>
            <w:r w:rsidRPr="001A72DD">
              <w:t xml:space="preserve"> депутат Костаревского сельского Совета              </w:t>
            </w:r>
            <w:proofErr w:type="gramStart"/>
            <w:r w:rsidRPr="001A72DD">
              <w:t xml:space="preserve">   (</w:t>
            </w:r>
            <w:proofErr w:type="gramEnd"/>
            <w:r w:rsidRPr="001A72DD">
              <w:t xml:space="preserve"> по согласованию)</w:t>
            </w:r>
          </w:p>
        </w:tc>
      </w:tr>
      <w:tr w:rsidR="00A62244" w:rsidRPr="001A72DD" w14:paraId="50A8F44E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AA8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  <w:r w:rsidRPr="001A72DD">
              <w:t>Секретарь комиссии:</w:t>
            </w:r>
          </w:p>
          <w:p w14:paraId="5A991700" w14:textId="77777777" w:rsidR="009D7315" w:rsidRPr="001A72DD" w:rsidRDefault="009D7315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F24" w14:textId="090557A8" w:rsidR="009D7315" w:rsidRPr="001A72DD" w:rsidRDefault="002073F9" w:rsidP="00A62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1A72DD">
              <w:t xml:space="preserve"> </w:t>
            </w:r>
          </w:p>
          <w:p w14:paraId="2C2CE063" w14:textId="08F3CF8A" w:rsidR="009D7315" w:rsidRPr="001A72DD" w:rsidRDefault="002073F9" w:rsidP="00A62244">
            <w:pPr>
              <w:autoSpaceDE w:val="0"/>
              <w:autoSpaceDN w:val="0"/>
              <w:adjustRightInd w:val="0"/>
              <w:jc w:val="center"/>
              <w:outlineLvl w:val="0"/>
            </w:pPr>
            <w:r w:rsidRPr="001A72DD">
              <w:t xml:space="preserve">- Ильина Ульяна Петровна – депутат Костаревского </w:t>
            </w:r>
            <w:r w:rsidR="00924ED2" w:rsidRPr="001A72DD">
              <w:t>сельского Совета</w:t>
            </w:r>
            <w:r w:rsidRPr="001A72DD">
              <w:t xml:space="preserve"> </w:t>
            </w:r>
            <w:r w:rsidR="00924ED2" w:rsidRPr="001A72DD">
              <w:t xml:space="preserve">         </w:t>
            </w:r>
            <w:proofErr w:type="gramStart"/>
            <w:r w:rsidR="00924ED2" w:rsidRPr="001A72DD">
              <w:t xml:space="preserve">   </w:t>
            </w:r>
            <w:r w:rsidRPr="001A72DD">
              <w:t>(</w:t>
            </w:r>
            <w:proofErr w:type="gramEnd"/>
            <w:r w:rsidRPr="001A72DD">
              <w:t xml:space="preserve"> по согласованию)</w:t>
            </w:r>
          </w:p>
        </w:tc>
      </w:tr>
      <w:tr w:rsidR="00A62244" w:rsidRPr="001A72DD" w14:paraId="4F71C7FB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2F8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  <w:r w:rsidRPr="001A72DD">
              <w:t>Члены комиссии:</w:t>
            </w:r>
          </w:p>
          <w:p w14:paraId="34FD3DBE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733" w14:textId="15F5DBCB" w:rsidR="002073F9" w:rsidRPr="001A72DD" w:rsidRDefault="002073F9" w:rsidP="00A62244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1A72DD">
              <w:t xml:space="preserve">– Малахова Юлия Александровна депутат Костаревского </w:t>
            </w:r>
            <w:r w:rsidR="00924ED2" w:rsidRPr="001A72DD">
              <w:t>сельского Совета</w:t>
            </w:r>
            <w:r w:rsidRPr="001A72DD">
              <w:t xml:space="preserve"> </w:t>
            </w:r>
            <w:r w:rsidR="00924ED2" w:rsidRPr="001A72DD">
              <w:t>(по</w:t>
            </w:r>
            <w:r w:rsidRPr="001A72DD">
              <w:t xml:space="preserve"> согласованию)</w:t>
            </w:r>
          </w:p>
        </w:tc>
      </w:tr>
      <w:tr w:rsidR="00A62244" w:rsidRPr="001A72DD" w14:paraId="39957EBE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AD3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  <w:p w14:paraId="5704A70B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  <w:p w14:paraId="68893B64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6BD" w14:textId="6670A3BE" w:rsidR="002073F9" w:rsidRPr="001A72DD" w:rsidRDefault="002073F9" w:rsidP="00A62244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1A72DD">
              <w:t>– Симакин Тодор</w:t>
            </w:r>
            <w:r w:rsidR="00D72581" w:rsidRPr="001A72DD">
              <w:t xml:space="preserve"> </w:t>
            </w:r>
            <w:r w:rsidR="00924ED2" w:rsidRPr="001A72DD">
              <w:t xml:space="preserve">Федорович </w:t>
            </w:r>
            <w:r w:rsidRPr="001A72DD">
              <w:t xml:space="preserve">депутат Костаревского </w:t>
            </w:r>
            <w:r w:rsidR="00924ED2" w:rsidRPr="001A72DD">
              <w:t xml:space="preserve">сельского Совета     </w:t>
            </w:r>
            <w:proofErr w:type="gramStart"/>
            <w:r w:rsidR="00924ED2" w:rsidRPr="001A72DD">
              <w:t xml:space="preserve">  </w:t>
            </w:r>
            <w:r w:rsidRPr="001A72DD">
              <w:t xml:space="preserve"> </w:t>
            </w:r>
            <w:r w:rsidR="00924ED2" w:rsidRPr="001A72DD">
              <w:t>(</w:t>
            </w:r>
            <w:proofErr w:type="gramEnd"/>
            <w:r w:rsidR="00924ED2" w:rsidRPr="001A72DD">
              <w:t>по</w:t>
            </w:r>
            <w:r w:rsidRPr="001A72DD">
              <w:t xml:space="preserve"> согласованию)</w:t>
            </w:r>
          </w:p>
        </w:tc>
      </w:tr>
      <w:tr w:rsidR="00A62244" w:rsidRPr="001A72DD" w14:paraId="3322548B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DB3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  <w:p w14:paraId="30165B3A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  <w:p w14:paraId="64B699AF" w14:textId="77777777" w:rsidR="002073F9" w:rsidRPr="001A72DD" w:rsidRDefault="002073F9" w:rsidP="00A6224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C25" w14:textId="4FB5EB3A" w:rsidR="002073F9" w:rsidRPr="001A72DD" w:rsidRDefault="002073F9" w:rsidP="00A62244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1A72DD">
              <w:t xml:space="preserve">– </w:t>
            </w:r>
            <w:r w:rsidR="00924ED2" w:rsidRPr="001A72DD">
              <w:t xml:space="preserve"> Иванов Василий Николаевич </w:t>
            </w:r>
            <w:r w:rsidRPr="001A72DD">
              <w:t xml:space="preserve">депутат Костаревского </w:t>
            </w:r>
            <w:r w:rsidR="00924ED2" w:rsidRPr="001A72DD">
              <w:t>сельского Совета</w:t>
            </w:r>
            <w:r w:rsidRPr="001A72DD">
              <w:t xml:space="preserve"> </w:t>
            </w:r>
            <w:r w:rsidR="00924ED2" w:rsidRPr="001A72DD">
              <w:t xml:space="preserve">         </w:t>
            </w:r>
            <w:proofErr w:type="gramStart"/>
            <w:r w:rsidR="00924ED2" w:rsidRPr="001A72DD">
              <w:t xml:space="preserve">   </w:t>
            </w:r>
            <w:r w:rsidRPr="001A72DD">
              <w:t>(</w:t>
            </w:r>
            <w:proofErr w:type="gramEnd"/>
            <w:r w:rsidRPr="001A72DD">
              <w:t xml:space="preserve"> по согласованию)</w:t>
            </w:r>
          </w:p>
        </w:tc>
      </w:tr>
    </w:tbl>
    <w:p w14:paraId="47122ED0" w14:textId="77777777" w:rsidR="009D7315" w:rsidRPr="001A72DD" w:rsidRDefault="009D7315" w:rsidP="00A62244">
      <w:pPr>
        <w:autoSpaceDE w:val="0"/>
        <w:autoSpaceDN w:val="0"/>
        <w:adjustRightInd w:val="0"/>
        <w:ind w:firstLine="540"/>
        <w:jc w:val="both"/>
        <w:outlineLvl w:val="0"/>
      </w:pPr>
    </w:p>
    <w:p w14:paraId="483749E7" w14:textId="77777777" w:rsidR="007623EB" w:rsidRPr="001A72DD" w:rsidRDefault="007623EB" w:rsidP="00A62244"/>
    <w:sectPr w:rsidR="007623EB" w:rsidRPr="001A72DD" w:rsidSect="002127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2"/>
    <w:rsid w:val="00057877"/>
    <w:rsid w:val="001A0242"/>
    <w:rsid w:val="001A72DD"/>
    <w:rsid w:val="002073F9"/>
    <w:rsid w:val="0021271F"/>
    <w:rsid w:val="00294E58"/>
    <w:rsid w:val="00387597"/>
    <w:rsid w:val="005E5560"/>
    <w:rsid w:val="007623EB"/>
    <w:rsid w:val="00924ED2"/>
    <w:rsid w:val="009D7315"/>
    <w:rsid w:val="00A62244"/>
    <w:rsid w:val="00B91247"/>
    <w:rsid w:val="00D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C4FF"/>
  <w15:chartTrackingRefBased/>
  <w15:docId w15:val="{ADFD33C1-A252-4C72-9B85-14290C6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7315"/>
    <w:rPr>
      <w:color w:val="0000FF"/>
      <w:u w:val="single"/>
    </w:rPr>
  </w:style>
  <w:style w:type="paragraph" w:styleId="a4">
    <w:name w:val="No Spacing"/>
    <w:uiPriority w:val="1"/>
    <w:qFormat/>
    <w:rsid w:val="009D73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D7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21271F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2127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2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1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5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19</cp:revision>
  <cp:lastPrinted>2020-01-23T11:53:00Z</cp:lastPrinted>
  <dcterms:created xsi:type="dcterms:W3CDTF">2020-01-17T10:46:00Z</dcterms:created>
  <dcterms:modified xsi:type="dcterms:W3CDTF">2020-02-11T05:18:00Z</dcterms:modified>
</cp:coreProperties>
</file>